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39137" w14:textId="2C9AB57C" w:rsidR="00F276C1" w:rsidRPr="00967B7F" w:rsidRDefault="00F276C1" w:rsidP="00967B7F">
      <w:pPr>
        <w:ind w:firstLineChars="300" w:firstLine="1602"/>
        <w:rPr>
          <w:rFonts w:ascii="ＭＳ 明朝" w:eastAsia="ＭＳ 明朝" w:hAnsi="ＭＳ 明朝" w:hint="eastAsia"/>
          <w:b/>
          <w:bCs/>
          <w:w w:val="100"/>
          <w:sz w:val="48"/>
          <w:szCs w:val="48"/>
        </w:rPr>
      </w:pPr>
      <w:r w:rsidRPr="00967B7F">
        <w:rPr>
          <w:rFonts w:ascii="ＭＳ 明朝" w:eastAsia="ＭＳ 明朝" w:hAnsi="ＭＳ 明朝" w:hint="eastAsia"/>
          <w:b/>
          <w:bCs/>
          <w:w w:val="100"/>
          <w:sz w:val="48"/>
          <w:szCs w:val="48"/>
        </w:rPr>
        <w:t>沖縄県演武大会</w:t>
      </w:r>
    </w:p>
    <w:p w14:paraId="4D677BE8" w14:textId="77777777" w:rsidR="00336BBB" w:rsidRDefault="00336BBB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</w:p>
    <w:p w14:paraId="746CE49C" w14:textId="4E848823" w:rsidR="00F276C1" w:rsidRDefault="00F276C1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（ 剣道 ・ 居合道 ・ 杖道 ）出場申込書</w:t>
      </w:r>
    </w:p>
    <w:p w14:paraId="5F27BBFC" w14:textId="4C63AA99" w:rsidR="00F276C1" w:rsidRDefault="00F276C1" w:rsidP="00336BBB">
      <w:pPr>
        <w:spacing w:line="300" w:lineRule="auto"/>
        <w:ind w:firstLineChars="700" w:firstLine="3444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出場種目へ○を付けて下さい。</w:t>
      </w:r>
    </w:p>
    <w:p w14:paraId="26948DEB" w14:textId="16096147" w:rsidR="00F276C1" w:rsidRDefault="00F276C1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 xml:space="preserve">氏名（　　　　　　　</w:t>
      </w:r>
      <w:r w:rsidR="00336BBB">
        <w:rPr>
          <w:rFonts w:ascii="ＭＳ 明朝" w:eastAsia="ＭＳ 明朝" w:hAnsi="ＭＳ 明朝" w:hint="eastAsia"/>
          <w:w w:val="100"/>
          <w:sz w:val="44"/>
          <w:szCs w:val="48"/>
        </w:rPr>
        <w:t xml:space="preserve">　</w:t>
      </w:r>
      <w:r>
        <w:rPr>
          <w:rFonts w:ascii="ＭＳ 明朝" w:eastAsia="ＭＳ 明朝" w:hAnsi="ＭＳ 明朝" w:hint="eastAsia"/>
          <w:w w:val="100"/>
          <w:sz w:val="44"/>
          <w:szCs w:val="48"/>
        </w:rPr>
        <w:t>）　年齢（　　　）</w:t>
      </w:r>
    </w:p>
    <w:p w14:paraId="5C89BEA2" w14:textId="6E3D7A81" w:rsidR="00F276C1" w:rsidRDefault="00F276C1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所属市郡名（　　　　　）</w:t>
      </w:r>
    </w:p>
    <w:p w14:paraId="47919B9A" w14:textId="43488261" w:rsidR="00F276C1" w:rsidRDefault="00F276C1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称号（ 錬士 ・ 教士 ）</w:t>
      </w:r>
    </w:p>
    <w:p w14:paraId="4FBE97C2" w14:textId="0F7AAF48" w:rsidR="00F276C1" w:rsidRDefault="00F276C1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段位（ 七段 ・六段 ・ 五段 ）</w:t>
      </w:r>
    </w:p>
    <w:p w14:paraId="36F34116" w14:textId="77777777" w:rsidR="00336BBB" w:rsidRDefault="00967B7F" w:rsidP="00336BBB">
      <w:pPr>
        <w:spacing w:line="300" w:lineRule="auto"/>
        <w:contextualSpacing/>
        <w:rPr>
          <w:rFonts w:ascii="ＭＳ 明朝" w:eastAsia="ＭＳ 明朝" w:hAnsi="ＭＳ 明朝"/>
          <w:w w:val="100"/>
          <w:sz w:val="44"/>
          <w:szCs w:val="48"/>
        </w:rPr>
      </w:pPr>
      <w:r>
        <w:rPr>
          <w:rFonts w:ascii="ＭＳ 明朝" w:eastAsia="ＭＳ 明朝" w:hAnsi="ＭＳ 明朝" w:hint="eastAsia"/>
          <w:w w:val="100"/>
          <w:sz w:val="44"/>
          <w:szCs w:val="48"/>
        </w:rPr>
        <w:t>申込み締め切り　一月五日（水）</w:t>
      </w:r>
    </w:p>
    <w:p w14:paraId="7459A31B" w14:textId="7A29F6F0" w:rsidR="00967B7F" w:rsidRPr="00336BBB" w:rsidRDefault="00967B7F" w:rsidP="00336BBB">
      <w:pPr>
        <w:spacing w:line="360" w:lineRule="auto"/>
        <w:ind w:firstLineChars="500" w:firstLine="2060"/>
        <w:contextualSpacing/>
        <w:rPr>
          <w:rFonts w:ascii="ＭＳ 明朝" w:eastAsia="ＭＳ 明朝" w:hAnsi="ＭＳ 明朝" w:hint="eastAsia"/>
          <w:w w:val="100"/>
          <w:sz w:val="44"/>
          <w:szCs w:val="48"/>
        </w:rPr>
      </w:pPr>
      <w:r w:rsidRPr="00336BBB">
        <w:rPr>
          <w:rFonts w:ascii="ＭＳ 明朝" w:eastAsia="ＭＳ 明朝" w:hAnsi="ＭＳ 明朝" w:hint="eastAsia"/>
          <w:w w:val="100"/>
          <w:szCs w:val="36"/>
        </w:rPr>
        <w:t>沖縄県剣道連盟　ＦＡＸ　０９８-９９６-４６１６</w:t>
      </w:r>
    </w:p>
    <w:sectPr w:rsidR="00967B7F" w:rsidRPr="00336BBB" w:rsidSect="00336BBB">
      <w:pgSz w:w="11906" w:h="16838"/>
      <w:pgMar w:top="1985" w:right="1418" w:bottom="1701" w:left="1418" w:header="851" w:footer="992" w:gutter="0"/>
      <w:cols w:space="425"/>
      <w:textDirection w:val="tbRl"/>
      <w:docGrid w:type="lines" w:linePitch="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96"/>
  <w:drawingGridVerticalSpacing w:val="3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6C1"/>
    <w:rsid w:val="00336BBB"/>
    <w:rsid w:val="00967B7F"/>
    <w:rsid w:val="009B4817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9A846"/>
  <w15:chartTrackingRefBased/>
  <w15:docId w15:val="{107BC01B-01BC-4DC2-B949-FD2743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有澤太楷書" w:eastAsia="有澤太楷書" w:hAnsiTheme="minorHAnsi" w:cstheme="minorBidi"/>
        <w:snapToGrid w:val="0"/>
        <w:spacing w:val="26"/>
        <w:w w:val="150"/>
        <w:sz w:val="36"/>
        <w:szCs w:val="4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kenren1908a</dc:creator>
  <cp:keywords/>
  <dc:description/>
  <cp:lastModifiedBy>kenren1908a</cp:lastModifiedBy>
  <cp:revision>2</cp:revision>
  <dcterms:created xsi:type="dcterms:W3CDTF">2021-12-17T06:18:00Z</dcterms:created>
  <dcterms:modified xsi:type="dcterms:W3CDTF">2021-12-17T06:32:00Z</dcterms:modified>
</cp:coreProperties>
</file>